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11/04/2024.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ALMOXARIFE – TÉCNICO, TECNÓLOGO OU GRADUAÇÃO AFINS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ANALISTA DE ATENDIMENTO JR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EXPERIÊNCIA COM VENDAS DE PRODUTOS FINANCEIROS E/OU VAREJO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ENSINO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DE EXPEDIÇÃO – MÉDIO COMPLETO – DISPONIBILIDADE DE HORÁRIO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HIGIENIZAÇÃO – MÉDIO COMPLETO – DISPONIBILIDADE DE HORÁRIO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DE MANUTENÇÃO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MONTADOR INDUSTRIAL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GERENTE DE VENDAS – CURSO NA AREA DE VENDAS E MARKETING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LIDER DE PRODUÇÃO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MECÂNICO AUTOMOTIVO -LINHA LEVE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MEIO OFICIAL – FUNDAMENTAL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MESTRE DE OBRAS (VAGA TEMPORÁRIA )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(GUINCHO) – CNH 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CALDEIRA (CURSO COM CERTIFICADO)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TÉNCICO EM EDIFICAÇÕES (CURSO TÉCNICO-CNH B)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MANUTENÇÃO DE EQUIPAMENTOS DE INFORMÁTICA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SEGURANÇA DO TRABALHO – VAGA TEMPORÁRIA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SUINOCULTURA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ZELADOR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DE MECÂNICA (MANUTENÇÃO) – MÉDIO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TÉCNICO EM INFORMÁTICA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ENGENHEIRO CIVIL – SUPERIOR EM ENGª CIVIL  -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JARDINEIRO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SEG A SEG DAS 15:00 AS 23:15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 (CNH B -  E CARRO PRÓPRIO)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AJUDANTE DE CARGA E DESCARGA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TER TRABALHADO COM SECADOR DE FEIJÃO (CONDUÇÃO PRÓPRIA)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50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AUDITOR AGRÍCOLA – MÉDIO COMPLETO –  CNH B -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VAGA TEMPORÁRIA DE 60 A 90 DIAS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DE LIMPEZA – VAGA PCD – FUNDAMENTAL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DE LINHA DE PRODUÇÃO – MÉDIO COMPLETO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SONDAGEM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COLETOR DE LIXO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EMPACOTADOR, A MÃO – VAGA PCD – MÉDIO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ESTAGIÁRIO EM INFORMÁTICA – SUPERIOR NA AREA DE TECNOLOGIA: INFORMÁTICA, MARKETING OU DESIGN GRÁFICO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LEITURISTA – FUNDAMENTAL COMPLETO – CNH A – MOTO PRÓPRA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PREPARADOR DE AMOSTRAS (OPERADOR DE BRITADOR)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 – VAGA TEMPORÁRIA POR 30 DIAS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TÉCNICO EM ELETROMECÂNICA – MÉDIO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